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9F194" w14:textId="6625E948" w:rsidR="005135D5" w:rsidRDefault="0030556E" w:rsidP="005135D5">
      <w:r w:rsidRPr="00BF26F8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4C4D6C50" wp14:editId="389D0860">
            <wp:simplePos x="0" y="0"/>
            <wp:positionH relativeFrom="column">
              <wp:posOffset>4459989</wp:posOffset>
            </wp:positionH>
            <wp:positionV relativeFrom="paragraph">
              <wp:posOffset>-590550</wp:posOffset>
            </wp:positionV>
            <wp:extent cx="1867786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50" b="29234"/>
                    <a:stretch/>
                  </pic:blipFill>
                  <pic:spPr bwMode="auto">
                    <a:xfrm>
                      <a:off x="0" y="0"/>
                      <a:ext cx="1872673" cy="97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BB0DA7" w14:textId="5EB39330" w:rsidR="008C1E62" w:rsidRDefault="008C1E62" w:rsidP="008C1E6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Barnsley School Age Immunisation Service</w:t>
      </w:r>
    </w:p>
    <w:p w14:paraId="6D13B822" w14:textId="3275228B" w:rsidR="005646DB" w:rsidRPr="00BF26F8" w:rsidRDefault="001173C7" w:rsidP="008C1E6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Adolescent </w:t>
      </w:r>
      <w:r w:rsidR="009846B0" w:rsidRPr="00BF26F8">
        <w:rPr>
          <w:b/>
          <w:bCs/>
          <w:sz w:val="28"/>
          <w:szCs w:val="28"/>
          <w:u w:val="single"/>
        </w:rPr>
        <w:t>V</w:t>
      </w:r>
      <w:r w:rsidR="005646DB" w:rsidRPr="00BF26F8">
        <w:rPr>
          <w:b/>
          <w:bCs/>
          <w:sz w:val="28"/>
          <w:szCs w:val="28"/>
          <w:u w:val="single"/>
        </w:rPr>
        <w:t xml:space="preserve">accination </w:t>
      </w:r>
      <w:r w:rsidR="00BF26F8" w:rsidRPr="00BF26F8">
        <w:rPr>
          <w:b/>
          <w:bCs/>
          <w:sz w:val="28"/>
          <w:szCs w:val="28"/>
          <w:u w:val="single"/>
        </w:rPr>
        <w:t>D</w:t>
      </w:r>
      <w:r w:rsidR="005646DB" w:rsidRPr="00BF26F8">
        <w:rPr>
          <w:b/>
          <w:bCs/>
          <w:sz w:val="28"/>
          <w:szCs w:val="28"/>
          <w:u w:val="single"/>
        </w:rPr>
        <w:t>rop</w:t>
      </w:r>
      <w:r w:rsidR="005135D5" w:rsidRPr="00BF26F8">
        <w:rPr>
          <w:b/>
          <w:bCs/>
          <w:sz w:val="28"/>
          <w:szCs w:val="28"/>
          <w:u w:val="single"/>
        </w:rPr>
        <w:t>-</w:t>
      </w:r>
      <w:r w:rsidR="005646DB" w:rsidRPr="00BF26F8">
        <w:rPr>
          <w:b/>
          <w:bCs/>
          <w:sz w:val="28"/>
          <w:szCs w:val="28"/>
          <w:u w:val="single"/>
        </w:rPr>
        <w:t xml:space="preserve">in </w:t>
      </w:r>
      <w:r w:rsidR="00BF26F8" w:rsidRPr="00BF26F8">
        <w:rPr>
          <w:b/>
          <w:bCs/>
          <w:sz w:val="28"/>
          <w:szCs w:val="28"/>
          <w:u w:val="single"/>
        </w:rPr>
        <w:t>C</w:t>
      </w:r>
      <w:r w:rsidR="005646DB" w:rsidRPr="00BF26F8">
        <w:rPr>
          <w:b/>
          <w:bCs/>
          <w:sz w:val="28"/>
          <w:szCs w:val="28"/>
          <w:u w:val="single"/>
        </w:rPr>
        <w:t>linics</w:t>
      </w:r>
    </w:p>
    <w:p w14:paraId="09E2AED3" w14:textId="74CF0966" w:rsidR="005646DB" w:rsidRDefault="005646DB" w:rsidP="005646DB">
      <w:r>
        <w:t>Please note these clinics are drop-in clinics, therefore queuing may</w:t>
      </w:r>
      <w:r w:rsidR="009846B0">
        <w:t xml:space="preserve"> </w:t>
      </w:r>
      <w:r>
        <w:t xml:space="preserve">be necessary at busy periods.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4253"/>
        <w:gridCol w:w="2268"/>
      </w:tblGrid>
      <w:tr w:rsidR="00427757" w14:paraId="1198EA94" w14:textId="50BCE598" w:rsidTr="00427757">
        <w:trPr>
          <w:trHeight w:val="342"/>
        </w:trPr>
        <w:tc>
          <w:tcPr>
            <w:tcW w:w="2405" w:type="dxa"/>
            <w:vMerge w:val="restart"/>
          </w:tcPr>
          <w:p w14:paraId="79064706" w14:textId="22ED085D" w:rsidR="00427757" w:rsidRPr="005646DB" w:rsidRDefault="00427757" w:rsidP="00A713E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646DB">
              <w:rPr>
                <w:b/>
                <w:bCs/>
                <w:sz w:val="28"/>
                <w:szCs w:val="28"/>
                <w:u w:val="single"/>
              </w:rPr>
              <w:t>Date</w:t>
            </w:r>
          </w:p>
        </w:tc>
        <w:tc>
          <w:tcPr>
            <w:tcW w:w="4253" w:type="dxa"/>
            <w:vMerge w:val="restart"/>
          </w:tcPr>
          <w:p w14:paraId="00DF98E2" w14:textId="38574B0C" w:rsidR="00427757" w:rsidRPr="005646DB" w:rsidRDefault="00427757" w:rsidP="00A713E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646DB">
              <w:rPr>
                <w:b/>
                <w:bCs/>
                <w:sz w:val="28"/>
                <w:szCs w:val="28"/>
                <w:u w:val="single"/>
              </w:rPr>
              <w:t>Venue</w:t>
            </w:r>
          </w:p>
        </w:tc>
        <w:tc>
          <w:tcPr>
            <w:tcW w:w="2268" w:type="dxa"/>
            <w:vMerge w:val="restart"/>
          </w:tcPr>
          <w:p w14:paraId="1CF8D891" w14:textId="01D343D0" w:rsidR="00427757" w:rsidRPr="005646DB" w:rsidRDefault="00427757" w:rsidP="00A713E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646DB">
              <w:rPr>
                <w:b/>
                <w:bCs/>
                <w:sz w:val="28"/>
                <w:szCs w:val="28"/>
                <w:u w:val="single"/>
              </w:rPr>
              <w:t>Time</w:t>
            </w:r>
          </w:p>
        </w:tc>
      </w:tr>
      <w:tr w:rsidR="00427757" w14:paraId="16596597" w14:textId="77777777" w:rsidTr="00427757">
        <w:trPr>
          <w:trHeight w:val="342"/>
        </w:trPr>
        <w:tc>
          <w:tcPr>
            <w:tcW w:w="2405" w:type="dxa"/>
            <w:vMerge/>
          </w:tcPr>
          <w:p w14:paraId="618B416D" w14:textId="77777777" w:rsidR="00427757" w:rsidRPr="005646DB" w:rsidRDefault="00427757" w:rsidP="005646DB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253" w:type="dxa"/>
            <w:vMerge/>
          </w:tcPr>
          <w:p w14:paraId="3659DC9F" w14:textId="77777777" w:rsidR="00427757" w:rsidRPr="005646DB" w:rsidRDefault="00427757" w:rsidP="005646DB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14:paraId="30719A6D" w14:textId="77777777" w:rsidR="00427757" w:rsidRPr="005646DB" w:rsidRDefault="00427757" w:rsidP="005646DB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427757" w14:paraId="29510F7B" w14:textId="6B3072CA" w:rsidTr="00427757">
        <w:tc>
          <w:tcPr>
            <w:tcW w:w="2405" w:type="dxa"/>
          </w:tcPr>
          <w:p w14:paraId="096B1998" w14:textId="77777777" w:rsidR="00427757" w:rsidRDefault="00427757" w:rsidP="00DD44CF">
            <w:pPr>
              <w:jc w:val="center"/>
            </w:pPr>
            <w:r>
              <w:t xml:space="preserve">Friday </w:t>
            </w:r>
          </w:p>
          <w:p w14:paraId="6A87FCED" w14:textId="30E9839E" w:rsidR="00427757" w:rsidRDefault="00427757" w:rsidP="00DD44CF">
            <w:pPr>
              <w:jc w:val="center"/>
            </w:pPr>
            <w:r>
              <w:t>20.05.22</w:t>
            </w:r>
          </w:p>
        </w:tc>
        <w:tc>
          <w:tcPr>
            <w:tcW w:w="4253" w:type="dxa"/>
          </w:tcPr>
          <w:p w14:paraId="23191476" w14:textId="35C5B769" w:rsidR="00427757" w:rsidRPr="005135D5" w:rsidRDefault="00427757" w:rsidP="00DD44CF">
            <w:pPr>
              <w:rPr>
                <w:b/>
                <w:bCs/>
                <w:u w:val="single"/>
              </w:rPr>
            </w:pPr>
            <w:r w:rsidRPr="005135D5">
              <w:rPr>
                <w:b/>
                <w:bCs/>
                <w:u w:val="single"/>
              </w:rPr>
              <w:t>Thurnscoe Centre</w:t>
            </w:r>
          </w:p>
          <w:p w14:paraId="7DFEFF10" w14:textId="3BEBEC3A" w:rsidR="00427757" w:rsidRDefault="00427757" w:rsidP="00DD44CF">
            <w:r>
              <w:t>Holly Bush Drive S63 0LU</w:t>
            </w:r>
          </w:p>
        </w:tc>
        <w:tc>
          <w:tcPr>
            <w:tcW w:w="2268" w:type="dxa"/>
            <w:vAlign w:val="center"/>
          </w:tcPr>
          <w:p w14:paraId="3A8C0964" w14:textId="27BA639A" w:rsidR="00427757" w:rsidRDefault="00427757" w:rsidP="00A713ED">
            <w:pPr>
              <w:jc w:val="center"/>
            </w:pPr>
            <w:r w:rsidRPr="00DD44CF">
              <w:t>15:30</w:t>
            </w:r>
            <w:r>
              <w:t xml:space="preserve"> </w:t>
            </w:r>
            <w:r w:rsidRPr="00DD44CF">
              <w:t>-</w:t>
            </w:r>
            <w:r>
              <w:t xml:space="preserve"> </w:t>
            </w:r>
            <w:r w:rsidRPr="00DD44CF">
              <w:t>17:00</w:t>
            </w:r>
          </w:p>
        </w:tc>
      </w:tr>
      <w:tr w:rsidR="00427757" w14:paraId="76568C3D" w14:textId="5F80F3EE" w:rsidTr="00427757">
        <w:tc>
          <w:tcPr>
            <w:tcW w:w="2405" w:type="dxa"/>
          </w:tcPr>
          <w:p w14:paraId="5BB7AE8C" w14:textId="77777777" w:rsidR="00427757" w:rsidRDefault="00427757" w:rsidP="00DD44CF">
            <w:pPr>
              <w:jc w:val="center"/>
            </w:pPr>
            <w:r>
              <w:t xml:space="preserve">Friday </w:t>
            </w:r>
          </w:p>
          <w:p w14:paraId="25CBA678" w14:textId="6CC1A3D9" w:rsidR="00427757" w:rsidRDefault="00427757" w:rsidP="00DD44CF">
            <w:pPr>
              <w:jc w:val="center"/>
            </w:pPr>
            <w:r>
              <w:t>10.06.22</w:t>
            </w:r>
          </w:p>
        </w:tc>
        <w:tc>
          <w:tcPr>
            <w:tcW w:w="4253" w:type="dxa"/>
          </w:tcPr>
          <w:p w14:paraId="7DE46899" w14:textId="77777777" w:rsidR="00427757" w:rsidRPr="005135D5" w:rsidRDefault="00427757" w:rsidP="00DD44CF">
            <w:pPr>
              <w:rPr>
                <w:b/>
                <w:bCs/>
                <w:u w:val="single"/>
              </w:rPr>
            </w:pPr>
            <w:r w:rsidRPr="005135D5">
              <w:rPr>
                <w:b/>
                <w:bCs/>
                <w:u w:val="single"/>
              </w:rPr>
              <w:t>Thurnscoe Centre</w:t>
            </w:r>
          </w:p>
          <w:p w14:paraId="10BE19B2" w14:textId="0B2DEA3D" w:rsidR="00427757" w:rsidRDefault="00427757" w:rsidP="00DD44CF">
            <w:r>
              <w:t>Holly Bush Drive S63 0LU</w:t>
            </w:r>
          </w:p>
        </w:tc>
        <w:tc>
          <w:tcPr>
            <w:tcW w:w="2268" w:type="dxa"/>
            <w:vAlign w:val="center"/>
          </w:tcPr>
          <w:p w14:paraId="67EC7BCE" w14:textId="103C9E4D" w:rsidR="00427757" w:rsidRDefault="00427757" w:rsidP="00A713ED">
            <w:pPr>
              <w:jc w:val="center"/>
            </w:pPr>
            <w:r w:rsidRPr="00DD44CF">
              <w:t>15:30</w:t>
            </w:r>
            <w:r>
              <w:t xml:space="preserve"> </w:t>
            </w:r>
            <w:r w:rsidRPr="00DD44CF">
              <w:t>-</w:t>
            </w:r>
            <w:r>
              <w:t xml:space="preserve"> </w:t>
            </w:r>
            <w:r w:rsidRPr="00DD44CF">
              <w:t>17:00</w:t>
            </w:r>
          </w:p>
        </w:tc>
      </w:tr>
      <w:tr w:rsidR="00427757" w14:paraId="03DFCDBD" w14:textId="2E0422FB" w:rsidTr="00427757">
        <w:tc>
          <w:tcPr>
            <w:tcW w:w="2405" w:type="dxa"/>
          </w:tcPr>
          <w:p w14:paraId="6D21407D" w14:textId="77777777" w:rsidR="00427757" w:rsidRDefault="00427757" w:rsidP="00DD44CF">
            <w:pPr>
              <w:jc w:val="center"/>
            </w:pPr>
            <w:r>
              <w:t xml:space="preserve">Saturday </w:t>
            </w:r>
          </w:p>
          <w:p w14:paraId="714EEA68" w14:textId="30B00E4C" w:rsidR="00427757" w:rsidRDefault="00427757" w:rsidP="00DD44CF">
            <w:pPr>
              <w:jc w:val="center"/>
            </w:pPr>
            <w:r>
              <w:t>11.06.22</w:t>
            </w:r>
          </w:p>
        </w:tc>
        <w:tc>
          <w:tcPr>
            <w:tcW w:w="4253" w:type="dxa"/>
          </w:tcPr>
          <w:p w14:paraId="258E34AE" w14:textId="77777777" w:rsidR="00427757" w:rsidRPr="00427757" w:rsidRDefault="00427757" w:rsidP="005646DB">
            <w:pPr>
              <w:rPr>
                <w:b/>
                <w:bCs/>
                <w:u w:val="single"/>
              </w:rPr>
            </w:pPr>
            <w:r w:rsidRPr="00427757">
              <w:rPr>
                <w:b/>
                <w:bCs/>
                <w:u w:val="single"/>
              </w:rPr>
              <w:t xml:space="preserve">Burston Suite </w:t>
            </w:r>
          </w:p>
          <w:p w14:paraId="7B83877F" w14:textId="171541E9" w:rsidR="00427757" w:rsidRDefault="00427757" w:rsidP="005646DB">
            <w:r w:rsidRPr="00DD44CF">
              <w:t>Kendray hospital S70 3RD</w:t>
            </w:r>
          </w:p>
        </w:tc>
        <w:tc>
          <w:tcPr>
            <w:tcW w:w="2268" w:type="dxa"/>
            <w:vAlign w:val="center"/>
          </w:tcPr>
          <w:p w14:paraId="7FF20CBE" w14:textId="440B78A7" w:rsidR="00427757" w:rsidRDefault="00427757" w:rsidP="00A713ED">
            <w:pPr>
              <w:jc w:val="center"/>
            </w:pPr>
            <w:r w:rsidRPr="00DD44CF">
              <w:t>09:30</w:t>
            </w:r>
            <w:r>
              <w:t xml:space="preserve"> </w:t>
            </w:r>
            <w:r w:rsidRPr="00DD44CF">
              <w:t>-</w:t>
            </w:r>
            <w:r>
              <w:t xml:space="preserve"> </w:t>
            </w:r>
            <w:r w:rsidRPr="00DD44CF">
              <w:t>14:00</w:t>
            </w:r>
          </w:p>
        </w:tc>
      </w:tr>
      <w:tr w:rsidR="00427757" w14:paraId="33454039" w14:textId="028E9116" w:rsidTr="00427757">
        <w:tc>
          <w:tcPr>
            <w:tcW w:w="2405" w:type="dxa"/>
          </w:tcPr>
          <w:p w14:paraId="580BC51C" w14:textId="77777777" w:rsidR="00427757" w:rsidRDefault="00427757" w:rsidP="00DD44CF">
            <w:pPr>
              <w:jc w:val="center"/>
            </w:pPr>
            <w:r>
              <w:t xml:space="preserve">Tuesday </w:t>
            </w:r>
          </w:p>
          <w:p w14:paraId="708CF57C" w14:textId="25A22254" w:rsidR="00427757" w:rsidRDefault="00427757" w:rsidP="00DD44CF">
            <w:pPr>
              <w:jc w:val="center"/>
            </w:pPr>
            <w:r>
              <w:t>14.06.2022</w:t>
            </w:r>
          </w:p>
        </w:tc>
        <w:tc>
          <w:tcPr>
            <w:tcW w:w="4253" w:type="dxa"/>
          </w:tcPr>
          <w:p w14:paraId="06214C88" w14:textId="62D54908" w:rsidR="00427757" w:rsidRDefault="00427757" w:rsidP="005646D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The Cudworth Centre</w:t>
            </w:r>
          </w:p>
          <w:p w14:paraId="6AB29293" w14:textId="4368B6C1" w:rsidR="00427757" w:rsidRPr="009846B0" w:rsidRDefault="00427757" w:rsidP="005646DB">
            <w:r w:rsidRPr="009846B0">
              <w:t>Carlton Street S72 8SU</w:t>
            </w:r>
          </w:p>
        </w:tc>
        <w:tc>
          <w:tcPr>
            <w:tcW w:w="2268" w:type="dxa"/>
            <w:vAlign w:val="center"/>
          </w:tcPr>
          <w:p w14:paraId="5FAE0D68" w14:textId="1B55FFCA" w:rsidR="00427757" w:rsidRPr="00DD44CF" w:rsidRDefault="00427757" w:rsidP="00A713ED">
            <w:pPr>
              <w:jc w:val="center"/>
            </w:pPr>
            <w:r>
              <w:t>15.30 - 1700</w:t>
            </w:r>
          </w:p>
        </w:tc>
      </w:tr>
      <w:tr w:rsidR="007C307C" w14:paraId="71EED607" w14:textId="77777777" w:rsidTr="00427757">
        <w:tc>
          <w:tcPr>
            <w:tcW w:w="2405" w:type="dxa"/>
          </w:tcPr>
          <w:p w14:paraId="6D24DA34" w14:textId="77777777" w:rsidR="006F57DD" w:rsidRDefault="007C307C" w:rsidP="00DD44CF">
            <w:pPr>
              <w:jc w:val="center"/>
            </w:pPr>
            <w:r>
              <w:t xml:space="preserve">Monday </w:t>
            </w:r>
          </w:p>
          <w:p w14:paraId="2AAD2011" w14:textId="4B6B4437" w:rsidR="007C307C" w:rsidRDefault="007C307C" w:rsidP="00DD44CF">
            <w:pPr>
              <w:jc w:val="center"/>
            </w:pPr>
            <w:r>
              <w:t>27.6.22</w:t>
            </w:r>
          </w:p>
        </w:tc>
        <w:tc>
          <w:tcPr>
            <w:tcW w:w="4253" w:type="dxa"/>
          </w:tcPr>
          <w:p w14:paraId="4EB3EA97" w14:textId="53CAFB23" w:rsidR="007C307C" w:rsidRDefault="007C307C" w:rsidP="005646DB">
            <w:pPr>
              <w:rPr>
                <w:b/>
                <w:bCs/>
                <w:u w:val="single"/>
              </w:rPr>
            </w:pPr>
            <w:r w:rsidRPr="006F57DD">
              <w:rPr>
                <w:b/>
                <w:bCs/>
                <w:u w:val="single"/>
              </w:rPr>
              <w:t>Tesco Extra, The Community Room</w:t>
            </w:r>
            <w:r>
              <w:t>, Wombwell Lane, S70 3NS</w:t>
            </w:r>
          </w:p>
        </w:tc>
        <w:tc>
          <w:tcPr>
            <w:tcW w:w="2268" w:type="dxa"/>
            <w:vAlign w:val="center"/>
          </w:tcPr>
          <w:p w14:paraId="673B8875" w14:textId="7C8D14FE" w:rsidR="007C307C" w:rsidRDefault="006F57DD" w:rsidP="00A713ED">
            <w:pPr>
              <w:jc w:val="center"/>
            </w:pPr>
            <w:r>
              <w:t>15:00-18:00</w:t>
            </w:r>
          </w:p>
        </w:tc>
      </w:tr>
      <w:tr w:rsidR="00427757" w14:paraId="1D6F3D38" w14:textId="4032DB60" w:rsidTr="00427757">
        <w:tc>
          <w:tcPr>
            <w:tcW w:w="2405" w:type="dxa"/>
          </w:tcPr>
          <w:p w14:paraId="451FA8FA" w14:textId="77777777" w:rsidR="00427757" w:rsidRDefault="00427757" w:rsidP="00DD44CF">
            <w:pPr>
              <w:jc w:val="center"/>
            </w:pPr>
            <w:r>
              <w:t xml:space="preserve">Tuesday </w:t>
            </w:r>
          </w:p>
          <w:p w14:paraId="12A7C493" w14:textId="56959FC8" w:rsidR="00427757" w:rsidRDefault="00427757" w:rsidP="00DD44CF">
            <w:pPr>
              <w:jc w:val="center"/>
            </w:pPr>
            <w:r>
              <w:t>28.06.2022</w:t>
            </w:r>
          </w:p>
        </w:tc>
        <w:tc>
          <w:tcPr>
            <w:tcW w:w="4253" w:type="dxa"/>
          </w:tcPr>
          <w:p w14:paraId="5DA8E74D" w14:textId="5D35D291" w:rsidR="00427757" w:rsidRDefault="00427757" w:rsidP="005646D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The Cudworth Centre</w:t>
            </w:r>
          </w:p>
          <w:p w14:paraId="492CE630" w14:textId="184142D6" w:rsidR="00427757" w:rsidRPr="003915B7" w:rsidRDefault="00427757" w:rsidP="005646DB">
            <w:r w:rsidRPr="003915B7">
              <w:t>Carlton Street S72 8SU</w:t>
            </w:r>
          </w:p>
        </w:tc>
        <w:tc>
          <w:tcPr>
            <w:tcW w:w="2268" w:type="dxa"/>
            <w:vAlign w:val="center"/>
          </w:tcPr>
          <w:p w14:paraId="5A878E69" w14:textId="72AB3612" w:rsidR="00427757" w:rsidRDefault="00427757" w:rsidP="00A713ED">
            <w:pPr>
              <w:jc w:val="center"/>
            </w:pPr>
            <w:r>
              <w:t>15.30 - 1700</w:t>
            </w:r>
          </w:p>
        </w:tc>
      </w:tr>
      <w:tr w:rsidR="00427757" w14:paraId="7993E859" w14:textId="556CF5DA" w:rsidTr="00427757">
        <w:tc>
          <w:tcPr>
            <w:tcW w:w="2405" w:type="dxa"/>
          </w:tcPr>
          <w:p w14:paraId="25D152E8" w14:textId="0D2F42EC" w:rsidR="00427757" w:rsidRDefault="00427757" w:rsidP="00DD44CF">
            <w:pPr>
              <w:jc w:val="center"/>
            </w:pPr>
            <w:r>
              <w:t xml:space="preserve">Friday </w:t>
            </w:r>
          </w:p>
          <w:p w14:paraId="3BE470C0" w14:textId="2FB3F52C" w:rsidR="00427757" w:rsidRDefault="00427757" w:rsidP="00DD44CF">
            <w:pPr>
              <w:jc w:val="center"/>
            </w:pPr>
            <w:r>
              <w:t>01.07.22</w:t>
            </w:r>
          </w:p>
        </w:tc>
        <w:tc>
          <w:tcPr>
            <w:tcW w:w="4253" w:type="dxa"/>
          </w:tcPr>
          <w:p w14:paraId="2B647CCD" w14:textId="53F80B4E" w:rsidR="00427757" w:rsidRPr="005135D5" w:rsidRDefault="00427757" w:rsidP="00DD44CF">
            <w:pPr>
              <w:rPr>
                <w:b/>
                <w:bCs/>
                <w:u w:val="single"/>
              </w:rPr>
            </w:pPr>
            <w:r w:rsidRPr="005135D5">
              <w:rPr>
                <w:b/>
                <w:bCs/>
                <w:u w:val="single"/>
              </w:rPr>
              <w:t>Thurnscoe Centre</w:t>
            </w:r>
          </w:p>
          <w:p w14:paraId="45C64C38" w14:textId="64D25239" w:rsidR="00427757" w:rsidRDefault="00427757" w:rsidP="00DD44CF">
            <w:r>
              <w:t>Holly Bush Drive S63 0LU</w:t>
            </w:r>
          </w:p>
        </w:tc>
        <w:tc>
          <w:tcPr>
            <w:tcW w:w="2268" w:type="dxa"/>
            <w:vAlign w:val="center"/>
          </w:tcPr>
          <w:p w14:paraId="6366CB58" w14:textId="7F91C8DB" w:rsidR="00427757" w:rsidRDefault="00427757" w:rsidP="00A713ED">
            <w:pPr>
              <w:jc w:val="center"/>
            </w:pPr>
            <w:r w:rsidRPr="00DD44CF">
              <w:t>15:30</w:t>
            </w:r>
            <w:r>
              <w:t xml:space="preserve"> </w:t>
            </w:r>
            <w:r w:rsidRPr="00DD44CF">
              <w:t>-</w:t>
            </w:r>
            <w:r>
              <w:t xml:space="preserve"> </w:t>
            </w:r>
            <w:r w:rsidRPr="00DD44CF">
              <w:t>17:00</w:t>
            </w:r>
          </w:p>
        </w:tc>
      </w:tr>
      <w:tr w:rsidR="00427757" w14:paraId="15EF20EF" w14:textId="0DAE3752" w:rsidTr="00427757">
        <w:tc>
          <w:tcPr>
            <w:tcW w:w="2405" w:type="dxa"/>
          </w:tcPr>
          <w:p w14:paraId="724E461E" w14:textId="77777777" w:rsidR="00427757" w:rsidRDefault="00427757" w:rsidP="00DD44CF">
            <w:pPr>
              <w:jc w:val="center"/>
            </w:pPr>
            <w:r>
              <w:t xml:space="preserve">Saturday </w:t>
            </w:r>
          </w:p>
          <w:p w14:paraId="3A45A86D" w14:textId="6A66516A" w:rsidR="00427757" w:rsidRDefault="00427757" w:rsidP="00DD44CF">
            <w:pPr>
              <w:jc w:val="center"/>
            </w:pPr>
            <w:r>
              <w:t>02.07.22</w:t>
            </w:r>
          </w:p>
        </w:tc>
        <w:tc>
          <w:tcPr>
            <w:tcW w:w="4253" w:type="dxa"/>
          </w:tcPr>
          <w:p w14:paraId="7FA0489D" w14:textId="77777777" w:rsidR="00427757" w:rsidRDefault="00427757" w:rsidP="005646DB">
            <w:pPr>
              <w:rPr>
                <w:b/>
                <w:bCs/>
                <w:u w:val="single"/>
              </w:rPr>
            </w:pPr>
            <w:r w:rsidRPr="005135D5">
              <w:rPr>
                <w:b/>
                <w:bCs/>
                <w:u w:val="single"/>
              </w:rPr>
              <w:t xml:space="preserve">Burston Suite </w:t>
            </w:r>
          </w:p>
          <w:p w14:paraId="1D5B2E73" w14:textId="5B87B10E" w:rsidR="00427757" w:rsidRDefault="00427757" w:rsidP="005646DB">
            <w:r w:rsidRPr="00427757">
              <w:t>Kendray hospital</w:t>
            </w:r>
            <w:r w:rsidRPr="00DD44CF">
              <w:t xml:space="preserve"> S70 3RD</w:t>
            </w:r>
          </w:p>
        </w:tc>
        <w:tc>
          <w:tcPr>
            <w:tcW w:w="2268" w:type="dxa"/>
            <w:vAlign w:val="center"/>
          </w:tcPr>
          <w:p w14:paraId="4E11A4E1" w14:textId="254E8C92" w:rsidR="00427757" w:rsidRDefault="00427757" w:rsidP="00A713ED">
            <w:pPr>
              <w:jc w:val="center"/>
            </w:pPr>
            <w:r w:rsidRPr="00DD44CF">
              <w:t>09:30</w:t>
            </w:r>
            <w:r>
              <w:t xml:space="preserve"> </w:t>
            </w:r>
            <w:r w:rsidRPr="00DD44CF">
              <w:t>-</w:t>
            </w:r>
            <w:r>
              <w:t xml:space="preserve"> </w:t>
            </w:r>
            <w:r w:rsidRPr="00DD44CF">
              <w:t>14:00</w:t>
            </w:r>
          </w:p>
        </w:tc>
      </w:tr>
      <w:tr w:rsidR="006F57DD" w14:paraId="39FDDB3D" w14:textId="77777777" w:rsidTr="00427757">
        <w:tc>
          <w:tcPr>
            <w:tcW w:w="2405" w:type="dxa"/>
          </w:tcPr>
          <w:p w14:paraId="76B6B07F" w14:textId="77777777" w:rsidR="006F57DD" w:rsidRDefault="006F57DD" w:rsidP="00DD44CF">
            <w:pPr>
              <w:jc w:val="center"/>
            </w:pPr>
            <w:r>
              <w:t xml:space="preserve">Monday </w:t>
            </w:r>
          </w:p>
          <w:p w14:paraId="5280A8FF" w14:textId="573DBE34" w:rsidR="006F57DD" w:rsidRDefault="006F57DD" w:rsidP="00DD44CF">
            <w:pPr>
              <w:jc w:val="center"/>
            </w:pPr>
            <w:r>
              <w:t>11.7.22</w:t>
            </w:r>
          </w:p>
        </w:tc>
        <w:tc>
          <w:tcPr>
            <w:tcW w:w="4253" w:type="dxa"/>
          </w:tcPr>
          <w:p w14:paraId="2CE030C1" w14:textId="5738A8BC" w:rsidR="006F57DD" w:rsidRDefault="006F57DD" w:rsidP="005646DB">
            <w:pPr>
              <w:rPr>
                <w:b/>
                <w:bCs/>
                <w:u w:val="single"/>
              </w:rPr>
            </w:pPr>
            <w:r w:rsidRPr="006F57DD">
              <w:rPr>
                <w:b/>
                <w:bCs/>
                <w:u w:val="single"/>
              </w:rPr>
              <w:t>Tesco Extra, The Community Room,</w:t>
            </w:r>
            <w:r>
              <w:t xml:space="preserve"> Wombwell Lane, S70 3NS</w:t>
            </w:r>
          </w:p>
        </w:tc>
        <w:tc>
          <w:tcPr>
            <w:tcW w:w="2268" w:type="dxa"/>
            <w:vAlign w:val="center"/>
          </w:tcPr>
          <w:p w14:paraId="2FBB2818" w14:textId="716747C4" w:rsidR="006F57DD" w:rsidRDefault="006F57DD" w:rsidP="00A713ED">
            <w:pPr>
              <w:jc w:val="center"/>
            </w:pPr>
            <w:r>
              <w:t>15:00-18:00</w:t>
            </w:r>
          </w:p>
        </w:tc>
      </w:tr>
      <w:tr w:rsidR="00427757" w14:paraId="78CAEC37" w14:textId="0E735680" w:rsidTr="00427757">
        <w:tc>
          <w:tcPr>
            <w:tcW w:w="2405" w:type="dxa"/>
          </w:tcPr>
          <w:p w14:paraId="71443C29" w14:textId="77777777" w:rsidR="00427757" w:rsidRDefault="00427757" w:rsidP="00DD44CF">
            <w:pPr>
              <w:jc w:val="center"/>
            </w:pPr>
            <w:r>
              <w:t xml:space="preserve">Tuesday </w:t>
            </w:r>
          </w:p>
          <w:p w14:paraId="1EB87C8B" w14:textId="6AA2592E" w:rsidR="00427757" w:rsidRDefault="00427757" w:rsidP="00DD44CF">
            <w:pPr>
              <w:jc w:val="center"/>
            </w:pPr>
            <w:r>
              <w:t>12.07.2022</w:t>
            </w:r>
          </w:p>
        </w:tc>
        <w:tc>
          <w:tcPr>
            <w:tcW w:w="4253" w:type="dxa"/>
          </w:tcPr>
          <w:p w14:paraId="52008184" w14:textId="51248421" w:rsidR="00427757" w:rsidRDefault="00427757" w:rsidP="005646D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The Cudworth Centre</w:t>
            </w:r>
          </w:p>
          <w:p w14:paraId="268EAE20" w14:textId="1FF9B96D" w:rsidR="00427757" w:rsidRPr="003915B7" w:rsidRDefault="00427757" w:rsidP="005646DB">
            <w:r w:rsidRPr="003915B7">
              <w:t>Carlton Street S72 8SU</w:t>
            </w:r>
          </w:p>
        </w:tc>
        <w:tc>
          <w:tcPr>
            <w:tcW w:w="2268" w:type="dxa"/>
            <w:vAlign w:val="center"/>
          </w:tcPr>
          <w:p w14:paraId="4ABABBFE" w14:textId="27B73F20" w:rsidR="00427757" w:rsidRPr="00DD44CF" w:rsidRDefault="00427757" w:rsidP="00A713ED">
            <w:pPr>
              <w:jc w:val="center"/>
            </w:pPr>
            <w:r>
              <w:t>15.30 - 1700</w:t>
            </w:r>
          </w:p>
        </w:tc>
      </w:tr>
    </w:tbl>
    <w:p w14:paraId="11AF569E" w14:textId="77777777" w:rsidR="008C1E62" w:rsidRDefault="008C1E62" w:rsidP="00A713ED">
      <w:pPr>
        <w:jc w:val="center"/>
      </w:pPr>
    </w:p>
    <w:p w14:paraId="4A4081E7" w14:textId="77777777" w:rsidR="00870AC0" w:rsidRDefault="008C1E62" w:rsidP="00A713ED">
      <w:pPr>
        <w:jc w:val="center"/>
      </w:pPr>
      <w:r>
        <w:t xml:space="preserve">School Age Immunisation Service </w:t>
      </w:r>
      <w:hyperlink r:id="rId5" w:history="1">
        <w:r w:rsidR="007017FC" w:rsidRPr="00E55E58">
          <w:rPr>
            <w:rStyle w:val="Hyperlink"/>
          </w:rPr>
          <w:t>Barnsleysais@swyt.nhs.uk</w:t>
        </w:r>
      </w:hyperlink>
      <w:r w:rsidR="007017FC">
        <w:t xml:space="preserve"> Tel: 01226 438828</w:t>
      </w:r>
    </w:p>
    <w:p w14:paraId="3402707C" w14:textId="77777777" w:rsidR="00870AC0" w:rsidRDefault="00870AC0" w:rsidP="00A713ED">
      <w:pPr>
        <w:jc w:val="center"/>
      </w:pPr>
    </w:p>
    <w:p w14:paraId="35D93CDE" w14:textId="27C46278" w:rsidR="00DD44CF" w:rsidRDefault="007017FC" w:rsidP="00A713ED">
      <w:pPr>
        <w:jc w:val="center"/>
      </w:pPr>
      <w:r>
        <w:t xml:space="preserve">     </w:t>
      </w:r>
    </w:p>
    <w:sectPr w:rsidR="00DD4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6DB"/>
    <w:rsid w:val="001173C7"/>
    <w:rsid w:val="00293D01"/>
    <w:rsid w:val="0030556E"/>
    <w:rsid w:val="003915B7"/>
    <w:rsid w:val="003A2892"/>
    <w:rsid w:val="00427757"/>
    <w:rsid w:val="005135D5"/>
    <w:rsid w:val="005646DB"/>
    <w:rsid w:val="00640934"/>
    <w:rsid w:val="0069207C"/>
    <w:rsid w:val="006F57DD"/>
    <w:rsid w:val="007017FC"/>
    <w:rsid w:val="00725169"/>
    <w:rsid w:val="007C307C"/>
    <w:rsid w:val="00841831"/>
    <w:rsid w:val="00870AC0"/>
    <w:rsid w:val="008C1E62"/>
    <w:rsid w:val="008E3CEB"/>
    <w:rsid w:val="009846B0"/>
    <w:rsid w:val="009B0041"/>
    <w:rsid w:val="00A25E88"/>
    <w:rsid w:val="00A713ED"/>
    <w:rsid w:val="00BC6E05"/>
    <w:rsid w:val="00BF26F8"/>
    <w:rsid w:val="00C856AF"/>
    <w:rsid w:val="00DD44CF"/>
    <w:rsid w:val="00FF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9C9BD"/>
  <w15:chartTrackingRefBased/>
  <w15:docId w15:val="{14666CA7-D08C-491F-A543-89A74C54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44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6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nsleysais@swyt.nhs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SWYPFT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Randle Tracy</dc:creator>
  <cp:keywords/>
  <dc:description/>
  <cp:lastModifiedBy>O'Gorman Edward</cp:lastModifiedBy>
  <cp:revision>3</cp:revision>
  <dcterms:created xsi:type="dcterms:W3CDTF">2022-05-19T09:10:00Z</dcterms:created>
  <dcterms:modified xsi:type="dcterms:W3CDTF">2022-05-19T09:10:00Z</dcterms:modified>
</cp:coreProperties>
</file>